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056F" w14:textId="7E0A6393" w:rsidR="00A94CB4" w:rsidRPr="006B7FD4" w:rsidRDefault="006B7FD4" w:rsidP="006B7FD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B7FD4">
        <w:rPr>
          <w:rFonts w:ascii="Arial" w:hAnsi="Arial" w:cs="Arial"/>
          <w:b/>
          <w:bCs/>
          <w:sz w:val="32"/>
          <w:szCs w:val="32"/>
        </w:rPr>
        <w:t>DONACIJE I SPONZORSTVA</w:t>
      </w:r>
    </w:p>
    <w:p w14:paraId="2557B264" w14:textId="77777777" w:rsidR="006B7FD4" w:rsidRDefault="006B7FD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2"/>
        <w:gridCol w:w="3635"/>
        <w:gridCol w:w="2410"/>
        <w:gridCol w:w="4677"/>
        <w:gridCol w:w="1843"/>
      </w:tblGrid>
      <w:tr w:rsidR="006B7FD4" w:rsidRPr="006B7FD4" w14:paraId="20B33FEB" w14:textId="77777777" w:rsidTr="00D80B93">
        <w:tc>
          <w:tcPr>
            <w:tcW w:w="662" w:type="dxa"/>
            <w:vAlign w:val="center"/>
          </w:tcPr>
          <w:p w14:paraId="6CF58E36" w14:textId="77777777" w:rsidR="006B7FD4" w:rsidRPr="006B7FD4" w:rsidRDefault="006B7FD4" w:rsidP="006B7FD4">
            <w:pPr>
              <w:jc w:val="center"/>
              <w:rPr>
                <w:b/>
                <w:bCs/>
                <w:sz w:val="24"/>
                <w:szCs w:val="24"/>
              </w:rPr>
            </w:pPr>
            <w:r w:rsidRPr="006B7FD4">
              <w:rPr>
                <w:b/>
                <w:bCs/>
                <w:sz w:val="24"/>
                <w:szCs w:val="24"/>
              </w:rPr>
              <w:t>Red.</w:t>
            </w:r>
          </w:p>
          <w:p w14:paraId="44A4E8B3" w14:textId="240B9F93" w:rsidR="006B7FD4" w:rsidRPr="006B7FD4" w:rsidRDefault="006B7FD4" w:rsidP="006B7FD4">
            <w:pPr>
              <w:jc w:val="center"/>
              <w:rPr>
                <w:b/>
                <w:bCs/>
                <w:sz w:val="24"/>
                <w:szCs w:val="24"/>
              </w:rPr>
            </w:pPr>
            <w:r w:rsidRPr="006B7FD4">
              <w:rPr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635" w:type="dxa"/>
            <w:vAlign w:val="center"/>
          </w:tcPr>
          <w:p w14:paraId="057FE403" w14:textId="41A43C2D" w:rsidR="006B7FD4" w:rsidRPr="006B7FD4" w:rsidRDefault="006B7FD4" w:rsidP="006B7FD4">
            <w:pPr>
              <w:jc w:val="center"/>
              <w:rPr>
                <w:b/>
                <w:bCs/>
                <w:sz w:val="24"/>
                <w:szCs w:val="24"/>
              </w:rPr>
            </w:pPr>
            <w:r w:rsidRPr="006B7FD4">
              <w:rPr>
                <w:b/>
                <w:bCs/>
                <w:sz w:val="24"/>
                <w:szCs w:val="24"/>
              </w:rPr>
              <w:t>Donator</w:t>
            </w:r>
          </w:p>
        </w:tc>
        <w:tc>
          <w:tcPr>
            <w:tcW w:w="2410" w:type="dxa"/>
            <w:vAlign w:val="center"/>
          </w:tcPr>
          <w:p w14:paraId="165AF76C" w14:textId="544BC5D8" w:rsidR="006B7FD4" w:rsidRPr="006B7FD4" w:rsidRDefault="006B7FD4" w:rsidP="006B7FD4">
            <w:pPr>
              <w:jc w:val="center"/>
              <w:rPr>
                <w:b/>
                <w:bCs/>
                <w:sz w:val="24"/>
                <w:szCs w:val="24"/>
              </w:rPr>
            </w:pPr>
            <w:r w:rsidRPr="006B7FD4">
              <w:rPr>
                <w:b/>
                <w:bCs/>
                <w:sz w:val="24"/>
                <w:szCs w:val="24"/>
              </w:rPr>
              <w:t>Datum primitka</w:t>
            </w:r>
          </w:p>
        </w:tc>
        <w:tc>
          <w:tcPr>
            <w:tcW w:w="4677" w:type="dxa"/>
            <w:vAlign w:val="center"/>
          </w:tcPr>
          <w:p w14:paraId="3AD2A3C8" w14:textId="32D82823" w:rsidR="006B7FD4" w:rsidRPr="006B7FD4" w:rsidRDefault="006B7FD4" w:rsidP="006B7FD4">
            <w:pPr>
              <w:jc w:val="center"/>
              <w:rPr>
                <w:b/>
                <w:bCs/>
                <w:sz w:val="24"/>
                <w:szCs w:val="24"/>
              </w:rPr>
            </w:pPr>
            <w:r w:rsidRPr="006B7FD4">
              <w:rPr>
                <w:b/>
                <w:bCs/>
                <w:sz w:val="24"/>
                <w:szCs w:val="24"/>
              </w:rPr>
              <w:t>Predmet donacije</w:t>
            </w:r>
          </w:p>
        </w:tc>
        <w:tc>
          <w:tcPr>
            <w:tcW w:w="1843" w:type="dxa"/>
            <w:vAlign w:val="center"/>
          </w:tcPr>
          <w:p w14:paraId="3DE1F650" w14:textId="5E370706" w:rsidR="006B7FD4" w:rsidRPr="006B7FD4" w:rsidRDefault="006B7FD4" w:rsidP="006B7FD4">
            <w:pPr>
              <w:jc w:val="center"/>
              <w:rPr>
                <w:b/>
                <w:bCs/>
                <w:sz w:val="24"/>
                <w:szCs w:val="24"/>
              </w:rPr>
            </w:pPr>
            <w:r w:rsidRPr="006B7FD4">
              <w:rPr>
                <w:b/>
                <w:bCs/>
                <w:sz w:val="24"/>
                <w:szCs w:val="24"/>
              </w:rPr>
              <w:t>Vrijednost</w:t>
            </w:r>
            <w:r w:rsidR="006E640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6E640A">
              <w:rPr>
                <w:b/>
                <w:bCs/>
                <w:sz w:val="24"/>
                <w:szCs w:val="24"/>
              </w:rPr>
              <w:t>eur</w:t>
            </w:r>
            <w:proofErr w:type="spellEnd"/>
            <w:r w:rsidR="006E640A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6B7FD4" w14:paraId="353C3996" w14:textId="77777777" w:rsidTr="00D80B93">
        <w:trPr>
          <w:trHeight w:val="454"/>
        </w:trPr>
        <w:tc>
          <w:tcPr>
            <w:tcW w:w="662" w:type="dxa"/>
          </w:tcPr>
          <w:p w14:paraId="17A7E095" w14:textId="08DEC350" w:rsidR="006B7FD4" w:rsidRDefault="006B7FD4">
            <w:r>
              <w:t>1.</w:t>
            </w:r>
          </w:p>
        </w:tc>
        <w:tc>
          <w:tcPr>
            <w:tcW w:w="3635" w:type="dxa"/>
            <w:vAlign w:val="center"/>
          </w:tcPr>
          <w:p w14:paraId="1E5F6F2D" w14:textId="65C84524" w:rsidR="006B7FD4" w:rsidRDefault="006B7FD4" w:rsidP="006B7FD4">
            <w:r>
              <w:t>KLINCI MANDOLINCI d.o.o.</w:t>
            </w:r>
          </w:p>
        </w:tc>
        <w:tc>
          <w:tcPr>
            <w:tcW w:w="2410" w:type="dxa"/>
            <w:vAlign w:val="center"/>
          </w:tcPr>
          <w:p w14:paraId="4E38C9EB" w14:textId="3790C992" w:rsidR="006B7FD4" w:rsidRDefault="006B7FD4" w:rsidP="006B7FD4">
            <w:pPr>
              <w:jc w:val="center"/>
            </w:pPr>
            <w:r>
              <w:t>19.03.2026.</w:t>
            </w:r>
          </w:p>
        </w:tc>
        <w:tc>
          <w:tcPr>
            <w:tcW w:w="4677" w:type="dxa"/>
            <w:vAlign w:val="center"/>
          </w:tcPr>
          <w:p w14:paraId="73A71B87" w14:textId="64E8F8E4" w:rsidR="006B7FD4" w:rsidRDefault="006B7FD4" w:rsidP="006B7FD4">
            <w:r>
              <w:t>Potrošni materijal za grupe (perle, dekoracije i sl.)</w:t>
            </w:r>
          </w:p>
        </w:tc>
        <w:tc>
          <w:tcPr>
            <w:tcW w:w="1843" w:type="dxa"/>
            <w:vAlign w:val="center"/>
          </w:tcPr>
          <w:p w14:paraId="6CD7FE1B" w14:textId="16DF94C4" w:rsidR="006B7FD4" w:rsidRDefault="006B7FD4" w:rsidP="006B7FD4">
            <w:pPr>
              <w:jc w:val="right"/>
            </w:pPr>
            <w:r>
              <w:t>102,00</w:t>
            </w:r>
          </w:p>
        </w:tc>
      </w:tr>
      <w:tr w:rsidR="006B7FD4" w14:paraId="5B2B54ED" w14:textId="77777777" w:rsidTr="00D80B93">
        <w:trPr>
          <w:trHeight w:val="454"/>
        </w:trPr>
        <w:tc>
          <w:tcPr>
            <w:tcW w:w="662" w:type="dxa"/>
          </w:tcPr>
          <w:p w14:paraId="6279F8FF" w14:textId="090314B2" w:rsidR="006B7FD4" w:rsidRDefault="006B7FD4">
            <w:r>
              <w:t>2.</w:t>
            </w:r>
          </w:p>
        </w:tc>
        <w:tc>
          <w:tcPr>
            <w:tcW w:w="3635" w:type="dxa"/>
            <w:vAlign w:val="center"/>
          </w:tcPr>
          <w:p w14:paraId="7C522FBE" w14:textId="503B058F" w:rsidR="006B7FD4" w:rsidRDefault="006E640A" w:rsidP="006B7FD4">
            <w:r>
              <w:t>LJEKARNE ZUBOVIĆ</w:t>
            </w:r>
          </w:p>
        </w:tc>
        <w:tc>
          <w:tcPr>
            <w:tcW w:w="2410" w:type="dxa"/>
            <w:vAlign w:val="center"/>
          </w:tcPr>
          <w:p w14:paraId="77FE7572" w14:textId="33EB9C25" w:rsidR="006B7FD4" w:rsidRDefault="006E640A" w:rsidP="006B7FD4">
            <w:pPr>
              <w:jc w:val="center"/>
            </w:pPr>
            <w:r>
              <w:t>30.11.2025.</w:t>
            </w:r>
          </w:p>
        </w:tc>
        <w:tc>
          <w:tcPr>
            <w:tcW w:w="4677" w:type="dxa"/>
            <w:vAlign w:val="center"/>
          </w:tcPr>
          <w:p w14:paraId="77EC8621" w14:textId="58DEA533" w:rsidR="006B7FD4" w:rsidRDefault="006E640A" w:rsidP="006B7FD4">
            <w:r>
              <w:t>Pomoćni i sanitetski materijal</w:t>
            </w:r>
          </w:p>
        </w:tc>
        <w:tc>
          <w:tcPr>
            <w:tcW w:w="1843" w:type="dxa"/>
            <w:vAlign w:val="center"/>
          </w:tcPr>
          <w:p w14:paraId="47E29999" w14:textId="2BCBA829" w:rsidR="006B7FD4" w:rsidRDefault="006E640A" w:rsidP="006B7FD4">
            <w:pPr>
              <w:jc w:val="right"/>
            </w:pPr>
            <w:r>
              <w:t>219,00</w:t>
            </w:r>
          </w:p>
        </w:tc>
      </w:tr>
      <w:tr w:rsidR="006B7FD4" w14:paraId="4E2A9F38" w14:textId="77777777" w:rsidTr="00D80B93">
        <w:trPr>
          <w:trHeight w:val="454"/>
        </w:trPr>
        <w:tc>
          <w:tcPr>
            <w:tcW w:w="662" w:type="dxa"/>
          </w:tcPr>
          <w:p w14:paraId="2865F9D7" w14:textId="139E43F9" w:rsidR="006B7FD4" w:rsidRDefault="006B7FD4">
            <w:r>
              <w:t>3.</w:t>
            </w:r>
          </w:p>
        </w:tc>
        <w:tc>
          <w:tcPr>
            <w:tcW w:w="3635" w:type="dxa"/>
            <w:vAlign w:val="center"/>
          </w:tcPr>
          <w:p w14:paraId="6B2E7C9A" w14:textId="1F5E93F0" w:rsidR="006B7FD4" w:rsidRDefault="006E640A" w:rsidP="006B7FD4">
            <w:r>
              <w:t>TRAVEL FREE d.o.o.</w:t>
            </w:r>
          </w:p>
        </w:tc>
        <w:tc>
          <w:tcPr>
            <w:tcW w:w="2410" w:type="dxa"/>
            <w:vAlign w:val="center"/>
          </w:tcPr>
          <w:p w14:paraId="716F156E" w14:textId="34BB29C2" w:rsidR="006B7FD4" w:rsidRDefault="006E640A" w:rsidP="006B7FD4">
            <w:pPr>
              <w:jc w:val="center"/>
            </w:pPr>
            <w:r>
              <w:t>26.03.2025.</w:t>
            </w:r>
          </w:p>
        </w:tc>
        <w:tc>
          <w:tcPr>
            <w:tcW w:w="4677" w:type="dxa"/>
            <w:vAlign w:val="center"/>
          </w:tcPr>
          <w:p w14:paraId="4D9615F8" w14:textId="19F16013" w:rsidR="006B7FD4" w:rsidRDefault="006E640A" w:rsidP="006B7FD4">
            <w:r>
              <w:t xml:space="preserve">Trgovačka roba – namirnice za djecu </w:t>
            </w:r>
          </w:p>
        </w:tc>
        <w:tc>
          <w:tcPr>
            <w:tcW w:w="1843" w:type="dxa"/>
            <w:vAlign w:val="center"/>
          </w:tcPr>
          <w:p w14:paraId="11D5B26C" w14:textId="6540436E" w:rsidR="006B7FD4" w:rsidRDefault="006E640A" w:rsidP="006B7FD4">
            <w:pPr>
              <w:jc w:val="right"/>
            </w:pPr>
            <w:r>
              <w:t>682,90</w:t>
            </w:r>
          </w:p>
        </w:tc>
      </w:tr>
      <w:tr w:rsidR="00D80B93" w14:paraId="43E20C3F" w14:textId="77777777" w:rsidTr="00D80B93">
        <w:trPr>
          <w:trHeight w:val="454"/>
        </w:trPr>
        <w:tc>
          <w:tcPr>
            <w:tcW w:w="662" w:type="dxa"/>
          </w:tcPr>
          <w:p w14:paraId="542AF3D8" w14:textId="242878C4" w:rsidR="00D80B93" w:rsidRDefault="00D80B93" w:rsidP="00D80B93">
            <w:r>
              <w:t>4.</w:t>
            </w:r>
          </w:p>
        </w:tc>
        <w:tc>
          <w:tcPr>
            <w:tcW w:w="3635" w:type="dxa"/>
          </w:tcPr>
          <w:p w14:paraId="0ED990C5" w14:textId="36033DE1" w:rsidR="00D80B93" w:rsidRDefault="00D80B93" w:rsidP="00D80B93">
            <w:r w:rsidRPr="00DF0BA1">
              <w:t>LJEKARNE ZUBOVIĆ</w:t>
            </w:r>
          </w:p>
        </w:tc>
        <w:tc>
          <w:tcPr>
            <w:tcW w:w="2410" w:type="dxa"/>
            <w:vAlign w:val="center"/>
          </w:tcPr>
          <w:p w14:paraId="4B938D3D" w14:textId="7EEC58D4" w:rsidR="00D80B93" w:rsidRDefault="00D80B93" w:rsidP="00D80B93">
            <w:pPr>
              <w:jc w:val="center"/>
            </w:pPr>
            <w:r>
              <w:t>27.12.2024.</w:t>
            </w:r>
          </w:p>
        </w:tc>
        <w:tc>
          <w:tcPr>
            <w:tcW w:w="4677" w:type="dxa"/>
            <w:vAlign w:val="center"/>
          </w:tcPr>
          <w:p w14:paraId="769E356C" w14:textId="7AA522E4" w:rsidR="00D80B93" w:rsidRDefault="00D80B93" w:rsidP="00D80B93">
            <w:r>
              <w:t>Lijekovi i materijal za higijenu</w:t>
            </w:r>
          </w:p>
        </w:tc>
        <w:tc>
          <w:tcPr>
            <w:tcW w:w="1843" w:type="dxa"/>
            <w:vAlign w:val="center"/>
          </w:tcPr>
          <w:p w14:paraId="2E746F64" w14:textId="350FB758" w:rsidR="00D80B93" w:rsidRDefault="00D80B93" w:rsidP="00D80B93">
            <w:pPr>
              <w:jc w:val="right"/>
            </w:pPr>
            <w:r>
              <w:t>60,68</w:t>
            </w:r>
          </w:p>
        </w:tc>
      </w:tr>
      <w:tr w:rsidR="00D80B93" w14:paraId="206941D4" w14:textId="77777777" w:rsidTr="00D80B93">
        <w:trPr>
          <w:trHeight w:val="454"/>
        </w:trPr>
        <w:tc>
          <w:tcPr>
            <w:tcW w:w="662" w:type="dxa"/>
          </w:tcPr>
          <w:p w14:paraId="51FC9A36" w14:textId="078A6395" w:rsidR="00D80B93" w:rsidRDefault="00D80B93" w:rsidP="00D80B93">
            <w:r>
              <w:t>5.</w:t>
            </w:r>
          </w:p>
        </w:tc>
        <w:tc>
          <w:tcPr>
            <w:tcW w:w="3635" w:type="dxa"/>
          </w:tcPr>
          <w:p w14:paraId="62B4F4D6" w14:textId="3569B6FB" w:rsidR="00D80B93" w:rsidRDefault="00D80B93" w:rsidP="00D80B93">
            <w:r w:rsidRPr="00DF0BA1">
              <w:t>LJEKARNE ZUBOVIĆ</w:t>
            </w:r>
          </w:p>
        </w:tc>
        <w:tc>
          <w:tcPr>
            <w:tcW w:w="2410" w:type="dxa"/>
            <w:vAlign w:val="center"/>
          </w:tcPr>
          <w:p w14:paraId="5321B32C" w14:textId="3C76D024" w:rsidR="00D80B93" w:rsidRDefault="00D80B93" w:rsidP="00D80B93">
            <w:pPr>
              <w:jc w:val="center"/>
            </w:pPr>
            <w:r>
              <w:t>31.10.2024.</w:t>
            </w:r>
          </w:p>
        </w:tc>
        <w:tc>
          <w:tcPr>
            <w:tcW w:w="4677" w:type="dxa"/>
            <w:vAlign w:val="center"/>
          </w:tcPr>
          <w:p w14:paraId="4EE37B5F" w14:textId="2743C3B6" w:rsidR="00D80B93" w:rsidRDefault="00D80B93" w:rsidP="00D80B93">
            <w:r>
              <w:t>Materijal za higijenu</w:t>
            </w:r>
          </w:p>
        </w:tc>
        <w:tc>
          <w:tcPr>
            <w:tcW w:w="1843" w:type="dxa"/>
            <w:vAlign w:val="center"/>
          </w:tcPr>
          <w:p w14:paraId="0800C3EE" w14:textId="3D019CCE" w:rsidR="00D80B93" w:rsidRDefault="00D80B93" w:rsidP="00D80B93">
            <w:pPr>
              <w:jc w:val="right"/>
            </w:pPr>
            <w:r>
              <w:t>33,80</w:t>
            </w:r>
          </w:p>
        </w:tc>
      </w:tr>
      <w:tr w:rsidR="00D80B93" w14:paraId="0B8C4053" w14:textId="77777777" w:rsidTr="00D80B93">
        <w:trPr>
          <w:trHeight w:val="454"/>
        </w:trPr>
        <w:tc>
          <w:tcPr>
            <w:tcW w:w="662" w:type="dxa"/>
          </w:tcPr>
          <w:p w14:paraId="72A91E77" w14:textId="2DC7B8B0" w:rsidR="00D80B93" w:rsidRDefault="00D80B93" w:rsidP="00D80B93">
            <w:r>
              <w:t>6.</w:t>
            </w:r>
          </w:p>
        </w:tc>
        <w:tc>
          <w:tcPr>
            <w:tcW w:w="3635" w:type="dxa"/>
          </w:tcPr>
          <w:p w14:paraId="5D02A81A" w14:textId="339D97A5" w:rsidR="00D80B93" w:rsidRDefault="00D80B93" w:rsidP="00D80B93">
            <w:r w:rsidRPr="00DF0BA1">
              <w:t>LJEKARNE ZUBOVIĆ</w:t>
            </w:r>
          </w:p>
        </w:tc>
        <w:tc>
          <w:tcPr>
            <w:tcW w:w="2410" w:type="dxa"/>
            <w:vAlign w:val="center"/>
          </w:tcPr>
          <w:p w14:paraId="49F7C470" w14:textId="41CABACF" w:rsidR="00D80B93" w:rsidRDefault="00D80B93" w:rsidP="00D80B93">
            <w:pPr>
              <w:jc w:val="center"/>
            </w:pPr>
            <w:r>
              <w:t>10.06.2024.</w:t>
            </w:r>
          </w:p>
        </w:tc>
        <w:tc>
          <w:tcPr>
            <w:tcW w:w="4677" w:type="dxa"/>
            <w:vAlign w:val="center"/>
          </w:tcPr>
          <w:p w14:paraId="4137D21B" w14:textId="0161F9F9" w:rsidR="00D80B93" w:rsidRDefault="00D80B93" w:rsidP="00D80B93">
            <w:r>
              <w:t>Lijekovi i materijal za higijenu</w:t>
            </w:r>
          </w:p>
        </w:tc>
        <w:tc>
          <w:tcPr>
            <w:tcW w:w="1843" w:type="dxa"/>
            <w:vAlign w:val="center"/>
          </w:tcPr>
          <w:p w14:paraId="15843259" w14:textId="028E5F22" w:rsidR="00D80B93" w:rsidRDefault="00D80B93" w:rsidP="00D80B93">
            <w:pPr>
              <w:jc w:val="right"/>
            </w:pPr>
            <w:r>
              <w:t>79,44</w:t>
            </w:r>
          </w:p>
        </w:tc>
      </w:tr>
      <w:tr w:rsidR="00D80B93" w14:paraId="279D81F0" w14:textId="77777777" w:rsidTr="00D80B93">
        <w:trPr>
          <w:trHeight w:val="454"/>
        </w:trPr>
        <w:tc>
          <w:tcPr>
            <w:tcW w:w="662" w:type="dxa"/>
          </w:tcPr>
          <w:p w14:paraId="2D728676" w14:textId="76C739A0" w:rsidR="00D80B93" w:rsidRDefault="00D80B93" w:rsidP="00D80B93">
            <w:r>
              <w:t>7.</w:t>
            </w:r>
          </w:p>
        </w:tc>
        <w:tc>
          <w:tcPr>
            <w:tcW w:w="3635" w:type="dxa"/>
          </w:tcPr>
          <w:p w14:paraId="1D9D2F4A" w14:textId="3FCF7453" w:rsidR="00D80B93" w:rsidRDefault="00D80B93" w:rsidP="00D80B93">
            <w:r w:rsidRPr="00DF0BA1">
              <w:t>LJEKARNE ZUBOVIĆ</w:t>
            </w:r>
          </w:p>
        </w:tc>
        <w:tc>
          <w:tcPr>
            <w:tcW w:w="2410" w:type="dxa"/>
            <w:vAlign w:val="center"/>
          </w:tcPr>
          <w:p w14:paraId="322BFC3B" w14:textId="0979536C" w:rsidR="00D80B93" w:rsidRDefault="00D80B93" w:rsidP="00D80B93">
            <w:pPr>
              <w:jc w:val="center"/>
            </w:pPr>
            <w:r>
              <w:t>31.03.2024.</w:t>
            </w:r>
          </w:p>
        </w:tc>
        <w:tc>
          <w:tcPr>
            <w:tcW w:w="4677" w:type="dxa"/>
            <w:vAlign w:val="center"/>
          </w:tcPr>
          <w:p w14:paraId="5C782ECF" w14:textId="43AC15F5" w:rsidR="00D80B93" w:rsidRDefault="00D80B93" w:rsidP="00D80B93">
            <w:r>
              <w:t>Materijal za čišćenje</w:t>
            </w:r>
          </w:p>
        </w:tc>
        <w:tc>
          <w:tcPr>
            <w:tcW w:w="1843" w:type="dxa"/>
            <w:vAlign w:val="center"/>
          </w:tcPr>
          <w:p w14:paraId="09A8B111" w14:textId="5AC3EC99" w:rsidR="00D80B93" w:rsidRDefault="00D80B93" w:rsidP="00D80B93">
            <w:pPr>
              <w:jc w:val="right"/>
            </w:pPr>
            <w:r>
              <w:t>6,14</w:t>
            </w:r>
          </w:p>
        </w:tc>
      </w:tr>
    </w:tbl>
    <w:p w14:paraId="6EA143B2" w14:textId="77777777" w:rsidR="006B7FD4" w:rsidRDefault="006B7FD4"/>
    <w:sectPr w:rsidR="006B7FD4" w:rsidSect="006B7F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D4"/>
    <w:rsid w:val="0045302F"/>
    <w:rsid w:val="005B1978"/>
    <w:rsid w:val="00625674"/>
    <w:rsid w:val="006B7FD4"/>
    <w:rsid w:val="006E640A"/>
    <w:rsid w:val="0080553D"/>
    <w:rsid w:val="00A94CB4"/>
    <w:rsid w:val="00D80B93"/>
    <w:rsid w:val="00E5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5089"/>
  <w15:chartTrackingRefBased/>
  <w15:docId w15:val="{6CA28638-2CC7-49E2-AD1C-18DE96E7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7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7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7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7F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7F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7F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7F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7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7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7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7F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7F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7F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7F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7F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7F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7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7F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7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7F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7F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7F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7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7F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7FD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B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2026-04-20T05:36:00Z</dcterms:created>
  <dcterms:modified xsi:type="dcterms:W3CDTF">2026-04-20T05:58:00Z</dcterms:modified>
</cp:coreProperties>
</file>